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A7C" w:rsidRDefault="00134A7C"/>
    <w:p w:rsidR="00134A7C" w:rsidRDefault="00134A7C" w:rsidP="00134A7C">
      <w:r w:rsidRPr="00134A7C">
        <w:rPr>
          <w:b/>
        </w:rPr>
        <w:t>ΚΕΦ 1</w:t>
      </w:r>
      <w:r>
        <w:t xml:space="preserve"> : 1.2 ΜΕ ΣΧΗΜΑ , 1.1 , 1.2 , 1.3 ,1.3.1 , 1.3.2, 1.4 ,1.5 , 1.6 ΟΛΟ, 1.7 ΟΛΟ , 1.8 ΟΛΟ , 1.9 , 1.10</w:t>
      </w:r>
    </w:p>
    <w:p w:rsidR="00134A7C" w:rsidRDefault="00134A7C" w:rsidP="00134A7C">
      <w:r w:rsidRPr="00134A7C">
        <w:rPr>
          <w:b/>
        </w:rPr>
        <w:t>ΚΕΦ 2</w:t>
      </w:r>
      <w:r>
        <w:t xml:space="preserve"> : ΟΛΟ</w:t>
      </w:r>
    </w:p>
    <w:p w:rsidR="00134A7C" w:rsidRPr="00134A7C" w:rsidRDefault="00134A7C" w:rsidP="00134A7C">
      <w:r w:rsidRPr="00134A7C">
        <w:rPr>
          <w:b/>
        </w:rPr>
        <w:t>ΚΕΦ 3</w:t>
      </w:r>
      <w:r>
        <w:t xml:space="preserve"> : 3.2 , 3.2.1 ΛΕΙΤΟΥΡΓΙΑ ΦΛΟΓΑΥΛΩΤΟΥ ΛΕΒΗΤΑ , 3.3 ,3.3.1</w:t>
      </w:r>
      <w:r w:rsidR="008D2A1B">
        <w:t xml:space="preserve">  ( </w:t>
      </w:r>
      <w:r w:rsidR="008D2A1B">
        <w:rPr>
          <w:lang w:val="en-US"/>
        </w:rPr>
        <w:t>B</w:t>
      </w:r>
      <w:r w:rsidR="008D2A1B" w:rsidRPr="008D2A1B">
        <w:t>&amp;</w:t>
      </w:r>
      <w:r w:rsidR="008D2A1B">
        <w:rPr>
          <w:lang w:val="en-US"/>
        </w:rPr>
        <w:t>W</w:t>
      </w:r>
      <w:r w:rsidR="008D2A1B">
        <w:t xml:space="preserve"> ΣΧΗΜΑ</w:t>
      </w:r>
      <w:r w:rsidR="008D2A1B" w:rsidRPr="008D2A1B">
        <w:t xml:space="preserve"> </w:t>
      </w:r>
      <w:r w:rsidR="008D2A1B">
        <w:t>3.8 ) ,</w:t>
      </w:r>
      <w:r>
        <w:t>3.4</w:t>
      </w:r>
    </w:p>
    <w:sectPr w:rsidR="00134A7C" w:rsidRPr="00134A7C" w:rsidSect="00E43317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FC3" w:rsidRDefault="00E16FC3" w:rsidP="00134A7C">
      <w:pPr>
        <w:spacing w:after="0" w:line="240" w:lineRule="auto"/>
      </w:pPr>
      <w:r>
        <w:separator/>
      </w:r>
    </w:p>
  </w:endnote>
  <w:endnote w:type="continuationSeparator" w:id="1">
    <w:p w:rsidR="00E16FC3" w:rsidRDefault="00E16FC3" w:rsidP="0013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FC3" w:rsidRDefault="00E16FC3" w:rsidP="00134A7C">
      <w:pPr>
        <w:spacing w:after="0" w:line="240" w:lineRule="auto"/>
      </w:pPr>
      <w:r>
        <w:separator/>
      </w:r>
    </w:p>
  </w:footnote>
  <w:footnote w:type="continuationSeparator" w:id="1">
    <w:p w:rsidR="00E16FC3" w:rsidRDefault="00E16FC3" w:rsidP="0013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A7C" w:rsidRPr="00134A7C" w:rsidRDefault="00134A7C">
    <w:pPr>
      <w:pStyle w:val="a3"/>
      <w:rPr>
        <w:b/>
        <w:sz w:val="36"/>
        <w:szCs w:val="36"/>
      </w:rPr>
    </w:pPr>
    <w:r w:rsidRPr="00134A7C">
      <w:rPr>
        <w:b/>
        <w:sz w:val="36"/>
        <w:szCs w:val="36"/>
      </w:rPr>
      <w:t>ΥΛΗ ΝΑΥΤΙΚΕΣ ΜΗΧΑΝΕΣ Β ΕΞΑΜΗΝΟΥ ΙΟΥΝΙΟΣ 2026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4A7C"/>
    <w:rsid w:val="00134A7C"/>
    <w:rsid w:val="008D2A1B"/>
    <w:rsid w:val="00E16FC3"/>
    <w:rsid w:val="00E43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4A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134A7C"/>
  </w:style>
  <w:style w:type="paragraph" w:styleId="a4">
    <w:name w:val="footer"/>
    <w:basedOn w:val="a"/>
    <w:link w:val="Char0"/>
    <w:uiPriority w:val="99"/>
    <w:semiHidden/>
    <w:unhideWhenUsed/>
    <w:rsid w:val="00134A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134A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Mitsos</dc:creator>
  <cp:lastModifiedBy>Mitsos</cp:lastModifiedBy>
  <cp:revision>1</cp:revision>
  <dcterms:created xsi:type="dcterms:W3CDTF">2026-05-31T06:17:00Z</dcterms:created>
  <dcterms:modified xsi:type="dcterms:W3CDTF">2026-05-31T06:30:00Z</dcterms:modified>
</cp:coreProperties>
</file>